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7F" w:rsidRDefault="00DE117F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DE117F" w:rsidRDefault="00DE117F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BE5" w:rsidRPr="0085607C" w:rsidRDefault="00311BE5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 xml:space="preserve">консультаций </w:t>
      </w:r>
      <w:r w:rsidR="00B454FE">
        <w:rPr>
          <w:rFonts w:ascii="Times New Roman" w:hAnsi="Times New Roman" w:cs="Times New Roman"/>
          <w:b/>
          <w:sz w:val="24"/>
          <w:szCs w:val="24"/>
        </w:rPr>
        <w:t>по подготовке к ОГЭ по химии в 8</w:t>
      </w:r>
      <w:r w:rsidRPr="0085607C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311BE5" w:rsidRPr="0085607C" w:rsidRDefault="00B454FE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 – 2021</w:t>
      </w:r>
      <w:r w:rsidR="00424DAD" w:rsidRPr="00856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BE5" w:rsidRPr="0085607C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Атомы химических элементов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Изменения в составе ядер атомов химических элементов. Изотопы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Изменение числа электронов на внешнем энергетическом уровне атомов  химических элементов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Виды химических связей (</w:t>
            </w:r>
            <w:proofErr w:type="gramStart"/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ионная</w:t>
            </w:r>
            <w:proofErr w:type="gramEnd"/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, ковалентная неполярная, ковалентная полярная, металлическая)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Металлы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Получение металлов. Коррозия металлов.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Щелочные металлы. Щелочноземельные металлы.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Алюминий.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Железо.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Неметаллы: атомы и простые вещества. Водород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Галогены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Сера.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Соединения серы.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Азот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Соли аммония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311BE5" w:rsidRPr="0085607C" w:rsidRDefault="00B454FE" w:rsidP="00843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B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Углерод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веществ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1BE5" w:rsidRPr="0085607C" w:rsidRDefault="006704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1BE5" w:rsidRPr="0085607C" w:rsidRDefault="00670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4FB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 w:rsidP="002B4D9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Вычисления массовой доли (массы) химического соединения в смеси; массы растворенного вещества, содержащегося в определенной массе раствора с известной массовой долей.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6704FB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 w:rsidP="002B4D9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объемных отношений газов при химических реакциях.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6704FB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 w:rsidP="002B4D9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04FB" w:rsidRPr="00856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6704FB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 w:rsidP="002B4D9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(объема количеству вещества) продуктов реакции, если одно из реагирующих веществ дано в избытке (имеет примеси).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67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4FB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704FB" w:rsidRPr="00856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704FB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6704FB" w:rsidP="006704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4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  <w:p w:rsidR="00B454FE" w:rsidRPr="00B454FE" w:rsidRDefault="00B454FE" w:rsidP="0067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неорганических веществ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6704FB" w:rsidRDefault="00670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B454FE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B454FE" w:rsidRPr="0085607C" w:rsidRDefault="00B454FE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424DAD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AD" w:rsidRPr="0085607C" w:rsidRDefault="00424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 w:rsidP="00424DA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1BE5" w:rsidRPr="0085607C" w:rsidRDefault="00311BE5" w:rsidP="00311B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1BE5" w:rsidRPr="0085607C" w:rsidRDefault="00311BE5" w:rsidP="00311B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07C">
        <w:rPr>
          <w:rFonts w:ascii="Times New Roman" w:hAnsi="Times New Roman" w:cs="Times New Roman"/>
          <w:sz w:val="24"/>
          <w:szCs w:val="24"/>
        </w:rPr>
        <w:t xml:space="preserve">Учитель химии: </w:t>
      </w:r>
      <w:proofErr w:type="spellStart"/>
      <w:r w:rsidRPr="0085607C"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  <w:r w:rsidRPr="0085607C">
        <w:rPr>
          <w:rFonts w:ascii="Times New Roman" w:hAnsi="Times New Roman" w:cs="Times New Roman"/>
          <w:sz w:val="24"/>
          <w:szCs w:val="24"/>
        </w:rPr>
        <w:t xml:space="preserve"> Л. А.</w:t>
      </w:r>
    </w:p>
    <w:p w:rsidR="00311BE5" w:rsidRPr="0085607C" w:rsidRDefault="00311BE5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Pr="0085607C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Pr="0085607C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383" w:rsidRDefault="001F0383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457C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C04" w:rsidRDefault="00457C04" w:rsidP="00457C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C04" w:rsidRDefault="00457C04" w:rsidP="00457C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781" w:rsidRDefault="00D74781" w:rsidP="00127B8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74781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9E1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42DB8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27B8A"/>
    <w:rsid w:val="00170673"/>
    <w:rsid w:val="001C65EE"/>
    <w:rsid w:val="001D177C"/>
    <w:rsid w:val="001F0383"/>
    <w:rsid w:val="0021254F"/>
    <w:rsid w:val="00251DC4"/>
    <w:rsid w:val="00272654"/>
    <w:rsid w:val="002A66CC"/>
    <w:rsid w:val="00311BE5"/>
    <w:rsid w:val="00343E80"/>
    <w:rsid w:val="00357914"/>
    <w:rsid w:val="00383F75"/>
    <w:rsid w:val="003E0F40"/>
    <w:rsid w:val="003F0E52"/>
    <w:rsid w:val="00406866"/>
    <w:rsid w:val="00417A84"/>
    <w:rsid w:val="00424DAD"/>
    <w:rsid w:val="00457C04"/>
    <w:rsid w:val="004622A8"/>
    <w:rsid w:val="00545D27"/>
    <w:rsid w:val="005820F5"/>
    <w:rsid w:val="005824E4"/>
    <w:rsid w:val="00582940"/>
    <w:rsid w:val="005C0C8D"/>
    <w:rsid w:val="005D2714"/>
    <w:rsid w:val="0060334C"/>
    <w:rsid w:val="006326D1"/>
    <w:rsid w:val="006459C0"/>
    <w:rsid w:val="006704FB"/>
    <w:rsid w:val="006D3184"/>
    <w:rsid w:val="006E6381"/>
    <w:rsid w:val="00722EBA"/>
    <w:rsid w:val="0073650A"/>
    <w:rsid w:val="00741AC0"/>
    <w:rsid w:val="00754AC2"/>
    <w:rsid w:val="00761B51"/>
    <w:rsid w:val="00793E72"/>
    <w:rsid w:val="00795494"/>
    <w:rsid w:val="008435D6"/>
    <w:rsid w:val="0085607C"/>
    <w:rsid w:val="008659E7"/>
    <w:rsid w:val="00893B1E"/>
    <w:rsid w:val="008C08BD"/>
    <w:rsid w:val="008E2043"/>
    <w:rsid w:val="008F3503"/>
    <w:rsid w:val="009029A7"/>
    <w:rsid w:val="00943551"/>
    <w:rsid w:val="009735FF"/>
    <w:rsid w:val="00A337D3"/>
    <w:rsid w:val="00AE58BF"/>
    <w:rsid w:val="00B36171"/>
    <w:rsid w:val="00B454FE"/>
    <w:rsid w:val="00B55008"/>
    <w:rsid w:val="00C53167"/>
    <w:rsid w:val="00C6481F"/>
    <w:rsid w:val="00C85C41"/>
    <w:rsid w:val="00CB4CF7"/>
    <w:rsid w:val="00CC3DE7"/>
    <w:rsid w:val="00D74781"/>
    <w:rsid w:val="00D84E1B"/>
    <w:rsid w:val="00D96CA0"/>
    <w:rsid w:val="00D972D7"/>
    <w:rsid w:val="00DC4750"/>
    <w:rsid w:val="00DE117F"/>
    <w:rsid w:val="00E53A95"/>
    <w:rsid w:val="00E719F3"/>
    <w:rsid w:val="00E84D1C"/>
    <w:rsid w:val="00EA3368"/>
    <w:rsid w:val="00EC538C"/>
    <w:rsid w:val="00ED3E47"/>
    <w:rsid w:val="00EE63EF"/>
    <w:rsid w:val="00F07B41"/>
    <w:rsid w:val="00F15059"/>
    <w:rsid w:val="00F572B0"/>
    <w:rsid w:val="00F7543F"/>
    <w:rsid w:val="00F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D972D7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F9A0-6B62-429B-B4E2-D1A10BC9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53</cp:revision>
  <cp:lastPrinted>2020-10-27T15:59:00Z</cp:lastPrinted>
  <dcterms:created xsi:type="dcterms:W3CDTF">2013-10-08T04:05:00Z</dcterms:created>
  <dcterms:modified xsi:type="dcterms:W3CDTF">2020-11-08T09:15:00Z</dcterms:modified>
</cp:coreProperties>
</file>